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B32830" w14:textId="6B7C138A" w:rsidR="0064092C" w:rsidRPr="004320FB" w:rsidRDefault="008F629E" w:rsidP="004320FB">
      <w:pPr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4320FB">
        <w:rPr>
          <w:rFonts w:ascii="Times New Roman" w:eastAsia="Calibri" w:hAnsi="Times New Roman" w:cs="Times New Roman"/>
          <w:b/>
          <w:bCs/>
          <w:sz w:val="24"/>
          <w:szCs w:val="24"/>
        </w:rPr>
        <w:t>Jaunimo savanoriška tarnyba 2021 metais sėkminga įgyvendinta Neringos savivaldybėje</w:t>
      </w:r>
    </w:p>
    <w:p w14:paraId="12069749" w14:textId="213E3716" w:rsidR="008F629E" w:rsidRPr="004320FB" w:rsidRDefault="008F629E">
      <w:pPr>
        <w:rPr>
          <w:rFonts w:ascii="Times New Roman" w:eastAsia="Calibri" w:hAnsi="Times New Roman" w:cs="Times New Roman"/>
        </w:rPr>
      </w:pPr>
    </w:p>
    <w:p w14:paraId="6AD40614" w14:textId="270F5536" w:rsidR="00E1132B" w:rsidRPr="004320FB" w:rsidRDefault="00E1132B" w:rsidP="004320FB">
      <w:pPr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4320FB">
        <w:rPr>
          <w:rFonts w:ascii="Times New Roman" w:eastAsia="Calibri" w:hAnsi="Times New Roman" w:cs="Times New Roman"/>
          <w:b/>
          <w:bCs/>
          <w:sz w:val="24"/>
          <w:szCs w:val="24"/>
        </w:rPr>
        <w:t>2021 metų rezultatai</w:t>
      </w:r>
      <w:r w:rsidR="00E603C7" w:rsidRPr="004320FB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ir 2022 metų lūkesčiai</w:t>
      </w:r>
    </w:p>
    <w:p w14:paraId="2DFD4491" w14:textId="5DBAB943" w:rsidR="00E1132B" w:rsidRPr="004320FB" w:rsidRDefault="00E1132B" w:rsidP="0091447A">
      <w:pPr>
        <w:jc w:val="both"/>
        <w:rPr>
          <w:rFonts w:ascii="Times New Roman" w:eastAsia="Calibri" w:hAnsi="Times New Roman" w:cs="Times New Roman"/>
        </w:rPr>
      </w:pPr>
      <w:r w:rsidRPr="004320FB">
        <w:rPr>
          <w:rFonts w:ascii="Times New Roman" w:eastAsia="Calibri" w:hAnsi="Times New Roman" w:cs="Times New Roman"/>
        </w:rPr>
        <w:t xml:space="preserve">Jaunimo savanorišką tarnybą Neringos savivaldybėje </w:t>
      </w:r>
      <w:r w:rsidR="00E603C7" w:rsidRPr="004320FB">
        <w:rPr>
          <w:rFonts w:ascii="Times New Roman" w:eastAsia="Calibri" w:hAnsi="Times New Roman" w:cs="Times New Roman"/>
        </w:rPr>
        <w:t xml:space="preserve">vykdo </w:t>
      </w:r>
      <w:r w:rsidRPr="004320FB">
        <w:rPr>
          <w:rFonts w:ascii="Times New Roman" w:eastAsia="Calibri" w:hAnsi="Times New Roman" w:cs="Times New Roman"/>
        </w:rPr>
        <w:t>akredituota savanorišką veiklą organizuojanti organizacija „Alterno“, kuri administruoja Jaunimo reikalų departamento paskirtą finansavimą JST programos įgyvendinimui. 2021 m. skirtas finansavimas 2 savanorių</w:t>
      </w:r>
      <w:r w:rsidR="00E603C7" w:rsidRPr="004320FB">
        <w:rPr>
          <w:rFonts w:ascii="Times New Roman" w:eastAsia="Calibri" w:hAnsi="Times New Roman" w:cs="Times New Roman"/>
        </w:rPr>
        <w:t xml:space="preserve"> dalyvavimui</w:t>
      </w:r>
      <w:r w:rsidRPr="004320FB">
        <w:rPr>
          <w:rFonts w:ascii="Times New Roman" w:eastAsia="Calibri" w:hAnsi="Times New Roman" w:cs="Times New Roman"/>
        </w:rPr>
        <w:t xml:space="preserve"> program</w:t>
      </w:r>
      <w:r w:rsidR="00E603C7" w:rsidRPr="004320FB">
        <w:rPr>
          <w:rFonts w:ascii="Times New Roman" w:eastAsia="Calibri" w:hAnsi="Times New Roman" w:cs="Times New Roman"/>
        </w:rPr>
        <w:t>oje</w:t>
      </w:r>
      <w:r w:rsidRPr="004320FB">
        <w:rPr>
          <w:rFonts w:ascii="Times New Roman" w:eastAsia="Calibri" w:hAnsi="Times New Roman" w:cs="Times New Roman"/>
        </w:rPr>
        <w:t xml:space="preserve">, 2022 m. – </w:t>
      </w:r>
      <w:r w:rsidR="00E603C7" w:rsidRPr="004320FB">
        <w:rPr>
          <w:rFonts w:ascii="Times New Roman" w:eastAsia="Calibri" w:hAnsi="Times New Roman" w:cs="Times New Roman"/>
        </w:rPr>
        <w:t xml:space="preserve">skirtas finansavimas 2 jaunuoliams. </w:t>
      </w:r>
    </w:p>
    <w:p w14:paraId="6B94432D" w14:textId="734DA701" w:rsidR="00E1132B" w:rsidRPr="004320FB" w:rsidRDefault="00E1132B" w:rsidP="0091447A">
      <w:pPr>
        <w:jc w:val="both"/>
        <w:rPr>
          <w:rFonts w:ascii="Times New Roman" w:eastAsia="Calibri" w:hAnsi="Times New Roman" w:cs="Times New Roman"/>
        </w:rPr>
      </w:pPr>
      <w:r w:rsidRPr="004320FB">
        <w:rPr>
          <w:rFonts w:ascii="Times New Roman" w:eastAsia="Calibri" w:hAnsi="Times New Roman" w:cs="Times New Roman"/>
        </w:rPr>
        <w:t xml:space="preserve">2021 m. Neringos savivaldybėje Jaunimo savanorišką tarnybą (toliau JST) programą sėkmingai baigė 2 savanoriai. I pusmetį priimančioje organizacijoje – Neringos savivaldybės Viktoro Miliūno viešojoje bibliotekoje 6 mėnesius savanoriavo ir sėkmingai programą baigė </w:t>
      </w:r>
      <w:r w:rsidR="00A60F1E">
        <w:rPr>
          <w:rFonts w:ascii="Times New Roman" w:eastAsia="Calibri" w:hAnsi="Times New Roman" w:cs="Times New Roman"/>
        </w:rPr>
        <w:t>1 Neringos gimnazijos moksleivė</w:t>
      </w:r>
      <w:r w:rsidRPr="004320FB">
        <w:rPr>
          <w:rFonts w:ascii="Times New Roman" w:eastAsia="Calibri" w:hAnsi="Times New Roman" w:cs="Times New Roman"/>
        </w:rPr>
        <w:t>. II pusmetį savanorystę pasirinko</w:t>
      </w:r>
      <w:r w:rsidR="00A60F1E">
        <w:rPr>
          <w:rFonts w:ascii="Times New Roman" w:eastAsia="Calibri" w:hAnsi="Times New Roman" w:cs="Times New Roman"/>
        </w:rPr>
        <w:t xml:space="preserve"> </w:t>
      </w:r>
      <w:r w:rsidRPr="004320FB">
        <w:rPr>
          <w:rFonts w:ascii="Times New Roman" w:eastAsia="Calibri" w:hAnsi="Times New Roman" w:cs="Times New Roman"/>
        </w:rPr>
        <w:t>jaunuolis, kuris a</w:t>
      </w:r>
      <w:r w:rsidR="00872E3E" w:rsidRPr="004320FB">
        <w:rPr>
          <w:rFonts w:ascii="Times New Roman" w:eastAsia="Calibri" w:hAnsi="Times New Roman" w:cs="Times New Roman"/>
        </w:rPr>
        <w:t>t</w:t>
      </w:r>
      <w:r w:rsidRPr="004320FB">
        <w:rPr>
          <w:rFonts w:ascii="Times New Roman" w:eastAsia="Calibri" w:hAnsi="Times New Roman" w:cs="Times New Roman"/>
        </w:rPr>
        <w:t>liko tarnybą Neringos sporto mokykloje.</w:t>
      </w:r>
    </w:p>
    <w:p w14:paraId="60A39708" w14:textId="30C1AD81" w:rsidR="00731697" w:rsidRPr="004320FB" w:rsidRDefault="00E603C7" w:rsidP="0091447A">
      <w:pPr>
        <w:jc w:val="both"/>
        <w:rPr>
          <w:rFonts w:ascii="Times New Roman" w:eastAsia="Calibri" w:hAnsi="Times New Roman" w:cs="Times New Roman"/>
        </w:rPr>
      </w:pPr>
      <w:r w:rsidRPr="004320FB">
        <w:rPr>
          <w:rFonts w:ascii="Times New Roman" w:eastAsia="Calibri" w:hAnsi="Times New Roman" w:cs="Times New Roman"/>
        </w:rPr>
        <w:t>Kiekvieną pusmetį program</w:t>
      </w:r>
      <w:r w:rsidR="0091447A" w:rsidRPr="004320FB">
        <w:rPr>
          <w:rFonts w:ascii="Times New Roman" w:eastAsia="Calibri" w:hAnsi="Times New Roman" w:cs="Times New Roman"/>
        </w:rPr>
        <w:t>a pristatoma</w:t>
      </w:r>
      <w:r w:rsidRPr="004320FB">
        <w:rPr>
          <w:rFonts w:ascii="Times New Roman" w:eastAsia="Calibri" w:hAnsi="Times New Roman" w:cs="Times New Roman"/>
        </w:rPr>
        <w:t xml:space="preserve"> Neringos jaunimui ir stebim</w:t>
      </w:r>
      <w:r w:rsidR="0091447A" w:rsidRPr="004320FB">
        <w:rPr>
          <w:rFonts w:ascii="Times New Roman" w:eastAsia="Calibri" w:hAnsi="Times New Roman" w:cs="Times New Roman"/>
        </w:rPr>
        <w:t>a</w:t>
      </w:r>
      <w:r w:rsidRPr="004320FB">
        <w:rPr>
          <w:rFonts w:ascii="Times New Roman" w:eastAsia="Calibri" w:hAnsi="Times New Roman" w:cs="Times New Roman"/>
        </w:rPr>
        <w:t xml:space="preserve">, kad programos populiarumas </w:t>
      </w:r>
      <w:r w:rsidR="00731697" w:rsidRPr="004320FB">
        <w:rPr>
          <w:rFonts w:ascii="Times New Roman" w:eastAsia="Calibri" w:hAnsi="Times New Roman" w:cs="Times New Roman"/>
        </w:rPr>
        <w:t>vis didėja</w:t>
      </w:r>
      <w:r w:rsidR="0091447A" w:rsidRPr="004320FB">
        <w:rPr>
          <w:rFonts w:ascii="Times New Roman" w:eastAsia="Calibri" w:hAnsi="Times New Roman" w:cs="Times New Roman"/>
        </w:rPr>
        <w:t>. T</w:t>
      </w:r>
      <w:r w:rsidR="00872E3E" w:rsidRPr="004320FB">
        <w:rPr>
          <w:rFonts w:ascii="Times New Roman" w:eastAsia="Calibri" w:hAnsi="Times New Roman" w:cs="Times New Roman"/>
        </w:rPr>
        <w:t>ikimasi</w:t>
      </w:r>
      <w:r w:rsidR="0091447A" w:rsidRPr="004320FB">
        <w:rPr>
          <w:rFonts w:ascii="Times New Roman" w:eastAsia="Calibri" w:hAnsi="Times New Roman" w:cs="Times New Roman"/>
        </w:rPr>
        <w:t xml:space="preserve"> bei planuojama,</w:t>
      </w:r>
      <w:r w:rsidR="00731697" w:rsidRPr="004320FB">
        <w:rPr>
          <w:rFonts w:ascii="Times New Roman" w:eastAsia="Calibri" w:hAnsi="Times New Roman" w:cs="Times New Roman"/>
        </w:rPr>
        <w:t xml:space="preserve"> kad</w:t>
      </w:r>
      <w:r w:rsidR="00872E3E" w:rsidRPr="004320FB">
        <w:rPr>
          <w:rFonts w:ascii="Times New Roman" w:eastAsia="Calibri" w:hAnsi="Times New Roman" w:cs="Times New Roman"/>
        </w:rPr>
        <w:t xml:space="preserve"> artimoje</w:t>
      </w:r>
      <w:r w:rsidR="00731697" w:rsidRPr="004320FB">
        <w:rPr>
          <w:rFonts w:ascii="Times New Roman" w:eastAsia="Calibri" w:hAnsi="Times New Roman" w:cs="Times New Roman"/>
        </w:rPr>
        <w:t xml:space="preserve"> perspektyvoje JST programą finansuos Neringos miesto savivaldybė ar daugiau vietų finansuos Jaunimo reikalų departamentas. </w:t>
      </w:r>
      <w:r w:rsidR="00E127C9" w:rsidRPr="004320FB">
        <w:rPr>
          <w:rFonts w:ascii="Times New Roman" w:eastAsia="Calibri" w:hAnsi="Times New Roman" w:cs="Times New Roman"/>
        </w:rPr>
        <w:t xml:space="preserve"> 202</w:t>
      </w:r>
      <w:r w:rsidR="004320FB" w:rsidRPr="004320FB">
        <w:rPr>
          <w:rFonts w:ascii="Times New Roman" w:eastAsia="Calibri" w:hAnsi="Times New Roman" w:cs="Times New Roman"/>
        </w:rPr>
        <w:t>2 metų sausio mėnesį</w:t>
      </w:r>
      <w:r w:rsidR="00E127C9" w:rsidRPr="004320FB">
        <w:rPr>
          <w:rFonts w:ascii="Times New Roman" w:eastAsia="Calibri" w:hAnsi="Times New Roman" w:cs="Times New Roman"/>
        </w:rPr>
        <w:t xml:space="preserve"> paraišką dėl akreditacijos, norint turėti šios programos savanorių</w:t>
      </w:r>
      <w:r w:rsidR="004320FB" w:rsidRPr="004320FB">
        <w:rPr>
          <w:rFonts w:ascii="Times New Roman" w:eastAsia="Calibri" w:hAnsi="Times New Roman" w:cs="Times New Roman"/>
        </w:rPr>
        <w:t>,</w:t>
      </w:r>
      <w:r w:rsidR="00E127C9" w:rsidRPr="004320FB">
        <w:rPr>
          <w:rFonts w:ascii="Times New Roman" w:eastAsia="Calibri" w:hAnsi="Times New Roman" w:cs="Times New Roman"/>
        </w:rPr>
        <w:t xml:space="preserve"> pateikė Neringos socialinių paslaugų centras.</w:t>
      </w:r>
    </w:p>
    <w:p w14:paraId="4BF212ED" w14:textId="61C43A8A" w:rsidR="008A64CA" w:rsidRPr="004320FB" w:rsidRDefault="008A64CA" w:rsidP="004320FB">
      <w:pPr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4320FB">
        <w:rPr>
          <w:rFonts w:ascii="Times New Roman" w:eastAsia="Calibri" w:hAnsi="Times New Roman" w:cs="Times New Roman"/>
          <w:b/>
          <w:bCs/>
          <w:sz w:val="24"/>
          <w:szCs w:val="24"/>
        </w:rPr>
        <w:t>Savanorių atsiliepimai apie programos teikiamas galimybes jaunimui</w:t>
      </w:r>
    </w:p>
    <w:p w14:paraId="5DC12AF4" w14:textId="12D27C62" w:rsidR="008A64CA" w:rsidRPr="004320FB" w:rsidRDefault="008A64CA" w:rsidP="0091447A">
      <w:pPr>
        <w:jc w:val="both"/>
        <w:rPr>
          <w:rFonts w:ascii="Times New Roman" w:eastAsia="Calibri" w:hAnsi="Times New Roman" w:cs="Times New Roman"/>
        </w:rPr>
      </w:pPr>
      <w:r w:rsidRPr="004320FB">
        <w:rPr>
          <w:rFonts w:ascii="Times New Roman" w:eastAsia="Calibri" w:hAnsi="Times New Roman" w:cs="Times New Roman"/>
        </w:rPr>
        <w:t>Savanoris</w:t>
      </w:r>
      <w:r w:rsidR="00A60F1E">
        <w:rPr>
          <w:rFonts w:ascii="Times New Roman" w:eastAsia="Calibri" w:hAnsi="Times New Roman" w:cs="Times New Roman"/>
        </w:rPr>
        <w:t>, Neringos gimnazijos moksleivis</w:t>
      </w:r>
      <w:r w:rsidRPr="004320FB">
        <w:rPr>
          <w:rFonts w:ascii="Times New Roman" w:eastAsia="Calibri" w:hAnsi="Times New Roman" w:cs="Times New Roman"/>
        </w:rPr>
        <w:t>, kuris savanoriavo Neringos sporto mokykloje teigia, kad savanorystė buvo labai įdomi ir naudinga, nes pasirinkau organizaciją, kuri artima mano pomėgiams – sportui. Per visą JST programos laikotarpį labai patiko treniruoti vaikus. Programoje ne tik daug išmokau, ugdžiau įvairias savo kompetencijas, jas aptardavau su mentore Neda Gaudutyte. Rekomenduoju  Neringos jaun</w:t>
      </w:r>
      <w:r w:rsidR="00872E3E" w:rsidRPr="004320FB">
        <w:rPr>
          <w:rFonts w:ascii="Times New Roman" w:eastAsia="Calibri" w:hAnsi="Times New Roman" w:cs="Times New Roman"/>
        </w:rPr>
        <w:t>i</w:t>
      </w:r>
      <w:r w:rsidRPr="004320FB">
        <w:rPr>
          <w:rFonts w:ascii="Times New Roman" w:eastAsia="Calibri" w:hAnsi="Times New Roman" w:cs="Times New Roman"/>
        </w:rPr>
        <w:t>mui dalyvauti programoje, nes 6 mėnesiai prabėga labai greit, puikiai praleidi laiką, įg</w:t>
      </w:r>
      <w:r w:rsidR="00872E3E" w:rsidRPr="004320FB">
        <w:rPr>
          <w:rFonts w:ascii="Times New Roman" w:eastAsia="Calibri" w:hAnsi="Times New Roman" w:cs="Times New Roman"/>
        </w:rPr>
        <w:t>y</w:t>
      </w:r>
      <w:r w:rsidRPr="004320FB">
        <w:rPr>
          <w:rFonts w:ascii="Times New Roman" w:eastAsia="Calibri" w:hAnsi="Times New Roman" w:cs="Times New Roman"/>
        </w:rPr>
        <w:t>j</w:t>
      </w:r>
      <w:r w:rsidR="00872E3E" w:rsidRPr="004320FB">
        <w:rPr>
          <w:rFonts w:ascii="Times New Roman" w:eastAsia="Calibri" w:hAnsi="Times New Roman" w:cs="Times New Roman"/>
        </w:rPr>
        <w:t>i</w:t>
      </w:r>
      <w:r w:rsidRPr="004320FB">
        <w:rPr>
          <w:rFonts w:ascii="Times New Roman" w:eastAsia="Calibri" w:hAnsi="Times New Roman" w:cs="Times New Roman"/>
        </w:rPr>
        <w:t xml:space="preserve"> naujos patirties, išmoksti naujų dalykų ir gauni pažymėjimą, kuris suteikia 0,25 papildomo balo stojant į aukštąsias mokyklas. Savanoris linki būsimiems savanoriams </w:t>
      </w:r>
      <w:r w:rsidR="00731697" w:rsidRPr="004320FB">
        <w:rPr>
          <w:rFonts w:ascii="Times New Roman" w:eastAsia="Calibri" w:hAnsi="Times New Roman" w:cs="Times New Roman"/>
        </w:rPr>
        <w:t>nebijoti išš</w:t>
      </w:r>
      <w:r w:rsidR="00872E3E" w:rsidRPr="004320FB">
        <w:rPr>
          <w:rFonts w:ascii="Times New Roman" w:eastAsia="Calibri" w:hAnsi="Times New Roman" w:cs="Times New Roman"/>
        </w:rPr>
        <w:t>ū</w:t>
      </w:r>
      <w:r w:rsidR="00731697" w:rsidRPr="004320FB">
        <w:rPr>
          <w:rFonts w:ascii="Times New Roman" w:eastAsia="Calibri" w:hAnsi="Times New Roman" w:cs="Times New Roman"/>
        </w:rPr>
        <w:t>kių, pasirinkti sau patinkančią veiklą</w:t>
      </w:r>
      <w:r w:rsidRPr="004320FB">
        <w:rPr>
          <w:rFonts w:ascii="Times New Roman" w:eastAsia="Calibri" w:hAnsi="Times New Roman" w:cs="Times New Roman"/>
        </w:rPr>
        <w:t xml:space="preserve"> ir priimančią organizaciją,</w:t>
      </w:r>
      <w:r w:rsidR="00731697" w:rsidRPr="004320FB">
        <w:rPr>
          <w:rFonts w:ascii="Times New Roman" w:eastAsia="Calibri" w:hAnsi="Times New Roman" w:cs="Times New Roman"/>
        </w:rPr>
        <w:t xml:space="preserve"> kad turėtum</w:t>
      </w:r>
      <w:r w:rsidRPr="004320FB">
        <w:rPr>
          <w:rFonts w:ascii="Times New Roman" w:eastAsia="Calibri" w:hAnsi="Times New Roman" w:cs="Times New Roman"/>
        </w:rPr>
        <w:t>ė</w:t>
      </w:r>
      <w:r w:rsidR="00731697" w:rsidRPr="004320FB">
        <w:rPr>
          <w:rFonts w:ascii="Times New Roman" w:eastAsia="Calibri" w:hAnsi="Times New Roman" w:cs="Times New Roman"/>
        </w:rPr>
        <w:t>te gerą laiką</w:t>
      </w:r>
      <w:r w:rsidRPr="004320FB">
        <w:rPr>
          <w:rFonts w:ascii="Times New Roman" w:eastAsia="Calibri" w:hAnsi="Times New Roman" w:cs="Times New Roman"/>
        </w:rPr>
        <w:t xml:space="preserve"> ir naudos.</w:t>
      </w:r>
    </w:p>
    <w:p w14:paraId="28A9B48B" w14:textId="7325DD2E" w:rsidR="008A64CA" w:rsidRPr="004320FB" w:rsidRDefault="008A64CA" w:rsidP="004320FB">
      <w:pPr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4320FB">
        <w:rPr>
          <w:rFonts w:ascii="Times New Roman" w:eastAsia="Calibri" w:hAnsi="Times New Roman" w:cs="Times New Roman"/>
          <w:b/>
          <w:bCs/>
          <w:sz w:val="24"/>
          <w:szCs w:val="24"/>
        </w:rPr>
        <w:t>Apie JST programą</w:t>
      </w:r>
    </w:p>
    <w:p w14:paraId="05097BCF" w14:textId="1FEE3191" w:rsidR="00DF4F6B" w:rsidRPr="004320FB" w:rsidRDefault="00DF4F6B" w:rsidP="0091447A">
      <w:pPr>
        <w:jc w:val="both"/>
        <w:rPr>
          <w:rFonts w:ascii="Times New Roman" w:hAnsi="Times New Roman" w:cs="Times New Roman"/>
        </w:rPr>
      </w:pPr>
      <w:r w:rsidRPr="004320FB">
        <w:rPr>
          <w:rFonts w:ascii="Times New Roman" w:hAnsi="Times New Roman" w:cs="Times New Roman"/>
        </w:rPr>
        <w:t>Jaunimo savanoriška tarnyba – tai intensyvi 6 mėn. trukmės savanorystės programa jauniems žmonėms nuo 14 iki 29 m., kurios metu jaunuoliai savanoriauja pasirinktoje akredituotoje priimančioje organizacijoje (</w:t>
      </w:r>
      <w:hyperlink r:id="rId5" w:history="1">
        <w:r w:rsidRPr="004320FB">
          <w:rPr>
            <w:rStyle w:val="Hipersaitas"/>
            <w:rFonts w:ascii="Times New Roman" w:hAnsi="Times New Roman" w:cs="Times New Roman"/>
          </w:rPr>
          <w:t>https://jrd.lt/informacija-jaunimui/savanoryste/organizaciju-paieska</w:t>
        </w:r>
      </w:hyperlink>
      <w:r w:rsidRPr="004320FB">
        <w:rPr>
          <w:rFonts w:ascii="Times New Roman" w:hAnsi="Times New Roman" w:cs="Times New Roman"/>
        </w:rPr>
        <w:t>) kas mėnesį susitinka su savanorišką veiklą organizuojančios organizacijos paskirtu mentoriumi(e), mokosi įveikti sunkumus, apmąstyti individualią patirtį bei įvardyti išmokimus, suformuluoti asmeninio tobulėjimo kryptis.</w:t>
      </w:r>
    </w:p>
    <w:p w14:paraId="57DF7490" w14:textId="6D9873B2" w:rsidR="00DF4F6B" w:rsidRPr="004320FB" w:rsidRDefault="00DF4F6B" w:rsidP="0091447A">
      <w:pPr>
        <w:jc w:val="both"/>
        <w:rPr>
          <w:rFonts w:ascii="Times New Roman" w:hAnsi="Times New Roman" w:cs="Times New Roman"/>
        </w:rPr>
      </w:pPr>
      <w:r w:rsidRPr="004320FB">
        <w:rPr>
          <w:rFonts w:ascii="Times New Roman" w:hAnsi="Times New Roman" w:cs="Times New Roman"/>
        </w:rPr>
        <w:t>JST programa - tai galimybė ne tik atrasti patinkančią veiklos kryptį, bet ir geriau pažinti save, ugdyti bendrąsias kompetencijas ir stiprinti pasitikėjimą savimi. Savanoriai, kurie įgyvendina daugiau nei 3 mėnesius tarnybos, įgyja JST Pažymėjimą - dokumentą patvirtinantį tarnybos metu įgytus ar sustiprintus įgūdžius, tačiau tik 6 mėnesių (ne mažiau nei 40 val./mėn.) nenutrūkstama tarnyba suteikia savanoriui 0,25 stojamojo balo pripažinimą stojant į pirmosios pakopos studijas.</w:t>
      </w:r>
    </w:p>
    <w:p w14:paraId="313B9E78" w14:textId="77777777" w:rsidR="00E603C7" w:rsidRPr="004320FB" w:rsidRDefault="00E603C7" w:rsidP="0091447A">
      <w:pPr>
        <w:jc w:val="both"/>
        <w:rPr>
          <w:rFonts w:ascii="Times New Roman" w:hAnsi="Times New Roman" w:cs="Times New Roman"/>
          <w:b/>
          <w:bCs/>
        </w:rPr>
      </w:pPr>
    </w:p>
    <w:p w14:paraId="59E0572A" w14:textId="470631B2" w:rsidR="0064092C" w:rsidRPr="004320FB" w:rsidRDefault="00E603C7" w:rsidP="0091447A">
      <w:pPr>
        <w:jc w:val="both"/>
        <w:rPr>
          <w:rFonts w:ascii="Times New Roman" w:eastAsia="Calibri" w:hAnsi="Times New Roman" w:cs="Times New Roman"/>
        </w:rPr>
      </w:pPr>
      <w:r w:rsidRPr="004320FB">
        <w:rPr>
          <w:rFonts w:ascii="Times New Roman" w:hAnsi="Times New Roman" w:cs="Times New Roman"/>
        </w:rPr>
        <w:t xml:space="preserve">Visus jaunuolius, norinčius savanoriauti programoje kviečiame sekti informaciją </w:t>
      </w:r>
      <w:hyperlink r:id="rId6" w:history="1">
        <w:r w:rsidRPr="004320FB">
          <w:rPr>
            <w:rStyle w:val="Hipersaitas"/>
            <w:rFonts w:ascii="Times New Roman" w:hAnsi="Times New Roman" w:cs="Times New Roman"/>
          </w:rPr>
          <w:t>www.jrd.lt</w:t>
        </w:r>
      </w:hyperlink>
      <w:r w:rsidRPr="004320FB">
        <w:rPr>
          <w:rFonts w:ascii="Times New Roman" w:hAnsi="Times New Roman" w:cs="Times New Roman"/>
        </w:rPr>
        <w:t xml:space="preserve"> puslapyje arba socialiniame tinkle Facebook: Jaunimo savanoriška tarnyba Neringoje arba susisiekti su programos vadove Inesa Greiviene, +37068497131</w:t>
      </w:r>
      <w:r w:rsidR="00731697" w:rsidRPr="004320FB">
        <w:rPr>
          <w:rFonts w:ascii="Times New Roman" w:hAnsi="Times New Roman" w:cs="Times New Roman"/>
        </w:rPr>
        <w:t>; Taip pat kviečiame Neringos savivaldybės organizacijas, norinčias turėti šios programos savanorių susisiekti su programos vadove ir aptarti akreditacijos procesą.</w:t>
      </w:r>
    </w:p>
    <w:sectPr w:rsidR="0064092C" w:rsidRPr="004320FB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690060"/>
    <w:multiLevelType w:val="multilevel"/>
    <w:tmpl w:val="40F4323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9931558"/>
    <w:multiLevelType w:val="multilevel"/>
    <w:tmpl w:val="29C6F7B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4B825E2"/>
    <w:multiLevelType w:val="multilevel"/>
    <w:tmpl w:val="3434349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7E81969"/>
    <w:multiLevelType w:val="multilevel"/>
    <w:tmpl w:val="0FC66FB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3D65B8B"/>
    <w:multiLevelType w:val="multilevel"/>
    <w:tmpl w:val="64161A6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092C"/>
    <w:rsid w:val="002209A9"/>
    <w:rsid w:val="004320FB"/>
    <w:rsid w:val="0064092C"/>
    <w:rsid w:val="00731697"/>
    <w:rsid w:val="00872E3E"/>
    <w:rsid w:val="008A64CA"/>
    <w:rsid w:val="008F629E"/>
    <w:rsid w:val="0091447A"/>
    <w:rsid w:val="00A60F1E"/>
    <w:rsid w:val="00DF4F6B"/>
    <w:rsid w:val="00E1132B"/>
    <w:rsid w:val="00E127C9"/>
    <w:rsid w:val="00E60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57FFF1"/>
  <w15:docId w15:val="{CDCDE3C9-5E7E-4CE3-A461-2721E7B6B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unhideWhenUsed/>
    <w:rsid w:val="00DF4F6B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DF4F6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jrd.lt" TargetMode="External"/><Relationship Id="rId5" Type="http://schemas.openxmlformats.org/officeDocument/2006/relationships/hyperlink" Target="https://jrd.lt/informacija-jaunimui/savanoryste/organizaciju-paiesk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2317</Words>
  <Characters>1322</Characters>
  <Application>Microsoft Office Word</Application>
  <DocSecurity>0</DocSecurity>
  <Lines>11</Lines>
  <Paragraphs>7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Žydrūnė Janauskienė</dc:creator>
  <cp:lastModifiedBy>Žydrūnė Janauskienė</cp:lastModifiedBy>
  <cp:revision>10</cp:revision>
  <dcterms:created xsi:type="dcterms:W3CDTF">2022-01-31T13:09:00Z</dcterms:created>
  <dcterms:modified xsi:type="dcterms:W3CDTF">2022-02-01T11:15:00Z</dcterms:modified>
</cp:coreProperties>
</file>